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5E0C" w14:textId="77777777" w:rsidR="007F4AB8" w:rsidRPr="006175AD" w:rsidRDefault="007F4AB8" w:rsidP="007F4AB8">
      <w:pPr>
        <w:jc w:val="both"/>
        <w:rPr>
          <w:rFonts w:cs="Times New Roman"/>
          <w:lang w:val="it-IT"/>
        </w:rPr>
      </w:pPr>
      <w:r w:rsidRPr="006175AD">
        <w:rPr>
          <w:rFonts w:cs="Times New Roman"/>
          <w:lang w:val="it-IT"/>
        </w:rPr>
        <w:t xml:space="preserve">Di seguito i </w:t>
      </w:r>
      <w:proofErr w:type="gramStart"/>
      <w:r w:rsidRPr="006175AD">
        <w:rPr>
          <w:rFonts w:cs="Times New Roman"/>
          <w:lang w:val="it-IT"/>
        </w:rPr>
        <w:t>link</w:t>
      </w:r>
      <w:proofErr w:type="gramEnd"/>
      <w:r w:rsidRPr="006175AD">
        <w:rPr>
          <w:rFonts w:cs="Times New Roman"/>
          <w:lang w:val="it-IT"/>
        </w:rPr>
        <w:t xml:space="preserve"> agli articoli su riviste internazionali dedicati alla spedizione</w:t>
      </w:r>
      <w:r w:rsidR="006175AD">
        <w:rPr>
          <w:rFonts w:cs="Times New Roman"/>
          <w:lang w:val="it-IT"/>
        </w:rPr>
        <w:t>:</w:t>
      </w:r>
    </w:p>
    <w:p w14:paraId="3ED7D0B2" w14:textId="77777777" w:rsidR="007F4AB8" w:rsidRPr="006175AD" w:rsidRDefault="007F4AB8" w:rsidP="007F4AB8">
      <w:pPr>
        <w:pStyle w:val="Paragrafoelenco"/>
        <w:jc w:val="both"/>
        <w:rPr>
          <w:rFonts w:cs="Times New Roman"/>
          <w:lang w:val="it-IT"/>
        </w:rPr>
      </w:pPr>
    </w:p>
    <w:p w14:paraId="786E0A70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BBC (30 Nov)</w:t>
      </w:r>
    </w:p>
    <w:p w14:paraId="3093595C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6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http://www.bbc.com/news/science-environment-34967750</w:t>
        </w:r>
      </w:hyperlink>
    </w:p>
    <w:p w14:paraId="1FD7DCD7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373FE359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BBC (6 Dec)</w:t>
      </w:r>
    </w:p>
    <w:p w14:paraId="29018C80" w14:textId="77777777" w:rsidR="007F4AB8" w:rsidRPr="006D1D76" w:rsidRDefault="006D1D76" w:rsidP="006D1D76">
      <w:pPr>
        <w:pStyle w:val="Paragrafoelenco"/>
        <w:rPr>
          <w:rFonts w:eastAsia="ＭＳ 明朝" w:cs="Times New Roman"/>
          <w:lang w:eastAsia="en-US"/>
        </w:rPr>
      </w:pPr>
      <w:hyperlink r:id="rId7" w:history="1">
        <w:r w:rsidR="007F4AB8" w:rsidRPr="006D1D76">
          <w:rPr>
            <w:rFonts w:eastAsia="ＭＳ 明朝" w:cs="Times New Roman"/>
            <w:iCs/>
            <w:color w:val="0000FF"/>
            <w:u w:val="single"/>
            <w:lang w:eastAsia="en-US"/>
          </w:rPr>
          <w:t>http://www.bbc.co.uk/programmes/p039jtt7</w:t>
        </w:r>
      </w:hyperlink>
      <w:r w:rsidR="007F4AB8" w:rsidRPr="006D1D76">
        <w:rPr>
          <w:rFonts w:eastAsia="ＭＳ 明朝" w:cs="Times New Roman"/>
          <w:lang w:eastAsia="en-US"/>
        </w:rPr>
        <w:t xml:space="preserve"> </w:t>
      </w:r>
    </w:p>
    <w:p w14:paraId="3B77C2B2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7C750957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Nature (1 Dec)</w:t>
      </w:r>
    </w:p>
    <w:p w14:paraId="30F45747" w14:textId="77777777" w:rsidR="007F4AB8" w:rsidRPr="006D1D76" w:rsidRDefault="006D1D76" w:rsidP="006D1D76">
      <w:pPr>
        <w:pStyle w:val="Paragrafoelenco"/>
        <w:rPr>
          <w:rFonts w:eastAsia="ＭＳ 明朝" w:cs="Times New Roman"/>
          <w:color w:val="0000FF"/>
          <w:u w:val="single"/>
          <w:lang w:val="en-US" w:eastAsia="en-US"/>
        </w:rPr>
      </w:pPr>
      <w:hyperlink r:id="rId8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http://www.nature.com/news/quest-to-drill-into-earth-s-mantle-restarts-1.18921</w:t>
        </w:r>
      </w:hyperlink>
    </w:p>
    <w:p w14:paraId="28C4FE42" w14:textId="77777777" w:rsidR="007F4AB8" w:rsidRPr="006175AD" w:rsidRDefault="007F4AB8" w:rsidP="007F4AB8">
      <w:pPr>
        <w:rPr>
          <w:rFonts w:eastAsia="ＭＳ 明朝" w:cs="Times New Roman"/>
          <w:color w:val="0000FF"/>
          <w:u w:val="single"/>
          <w:lang w:val="en-US" w:eastAsia="en-US"/>
        </w:rPr>
      </w:pPr>
    </w:p>
    <w:p w14:paraId="285AFE0C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Huffington Post UK (1 Dec)</w:t>
      </w:r>
    </w:p>
    <w:p w14:paraId="45D0E48E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9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http://www.huffingtonpost.co.uk/2015/12/01/scientists-plan-world-record-drilling-attempt-to-go-deeper-into-the-earths-crust-than-ever-before_n_8686536.html</w:t>
        </w:r>
      </w:hyperlink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79DCFF63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2E3E7712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The Reveille (1 Dec)</w:t>
      </w:r>
    </w:p>
    <w:p w14:paraId="2D6ABBFE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10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http://www.thereveillenwu.com/2015/12/01/environmental-sciences-bid-to-drill-deep-inside-earth/</w:t>
        </w:r>
      </w:hyperlink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72BAB991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006DD5A8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Next Big Future (1 Dec)</w:t>
      </w:r>
    </w:p>
    <w:p w14:paraId="10AA49C1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11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http://nextbigfuture.com/2015/12/researchers-hope-to-drill-through-crust.html</w:t>
        </w:r>
      </w:hyperlink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6FDC1BAC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6A1E816B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Yahoo News (1 Dec)</w:t>
      </w:r>
    </w:p>
    <w:p w14:paraId="2F57C5B5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12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http://finance.yahoo.com/news/starting-week-scientists-attempt-drill-212156427.html</w:t>
        </w:r>
      </w:hyperlink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55487071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570E8806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Daily Express (2 Dec)</w:t>
      </w:r>
    </w:p>
    <w:p w14:paraId="63853A60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13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http://www.express.co.uk/news/science/623518/Fears-scientists-fracking-volcanic-sea-bed-trigger-mega-earthquake</w:t>
        </w:r>
      </w:hyperlink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091D59CF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460B0103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Times New Roman" w:cs="Times New Roman"/>
          <w:lang w:val="en-US" w:eastAsia="en-US"/>
        </w:rPr>
      </w:pPr>
      <w:r w:rsidRPr="006D1D76">
        <w:rPr>
          <w:rFonts w:eastAsia="Times New Roman" w:cs="Times New Roman"/>
          <w:lang w:val="en-US" w:eastAsia="en-US"/>
        </w:rPr>
        <w:t>I F*</w:t>
      </w:r>
      <w:proofErr w:type="spellStart"/>
      <w:r w:rsidRPr="006D1D76">
        <w:rPr>
          <w:rFonts w:eastAsia="Times New Roman" w:cs="Times New Roman"/>
          <w:lang w:val="en-US" w:eastAsia="en-US"/>
        </w:rPr>
        <w:t>cking</w:t>
      </w:r>
      <w:proofErr w:type="spellEnd"/>
      <w:r w:rsidRPr="006D1D76">
        <w:rPr>
          <w:rFonts w:eastAsia="Times New Roman" w:cs="Times New Roman"/>
          <w:lang w:val="en-US" w:eastAsia="en-US"/>
        </w:rPr>
        <w:t xml:space="preserve"> Love Science (2 Dec)</w:t>
      </w:r>
    </w:p>
    <w:p w14:paraId="2F32AD60" w14:textId="77777777" w:rsidR="007F4AB8" w:rsidRPr="006D1D76" w:rsidRDefault="006D1D76" w:rsidP="006D1D76">
      <w:pPr>
        <w:pStyle w:val="Paragrafoelenco"/>
        <w:rPr>
          <w:rFonts w:eastAsia="Times New Roman" w:cs="Times New Roman"/>
          <w:color w:val="0000FF"/>
          <w:u w:val="single"/>
          <w:lang w:val="en-US" w:eastAsia="en-US"/>
        </w:rPr>
      </w:pPr>
      <w:hyperlink r:id="rId14" w:history="1">
        <w:r w:rsidR="007F4AB8" w:rsidRPr="006D1D76">
          <w:rPr>
            <w:rFonts w:eastAsia="Times New Roman" w:cs="Times New Roman"/>
            <w:color w:val="0000FF"/>
            <w:u w:val="single"/>
            <w:lang w:val="en-US" w:eastAsia="en-US"/>
          </w:rPr>
          <w:t>http://www.iflscience.com/journey-centre-earth-begins</w:t>
        </w:r>
      </w:hyperlink>
    </w:p>
    <w:p w14:paraId="46321B2F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0B49B5B7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International Business Times (2 Dec)</w:t>
      </w:r>
    </w:p>
    <w:p w14:paraId="25CCE694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15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http://www.ibtimes.com.au/scientists-enter-earths-mantle-first-time-1488723</w:t>
        </w:r>
      </w:hyperlink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40B67EFA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3432140A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Daily Mail (3 Dec)</w:t>
      </w:r>
    </w:p>
    <w:p w14:paraId="00378799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hyperlink r:id="rId16" w:history="1">
        <w:r w:rsidR="007F4AB8" w:rsidRPr="006D1D76">
          <w:rPr>
            <w:rFonts w:eastAsia="ＭＳ 明朝" w:cs="Times New Roman"/>
            <w:color w:val="0000FF"/>
            <w:u w:val="single"/>
            <w:lang w:val="en-US" w:eastAsia="en-US"/>
          </w:rPr>
          <w:t>http://www.dailymail.co.uk/sciencetech/article-3342572/Is-life-hidden-Earth-s-mantle-Mission-drill-planet-s-crust-search-samples-super-hot-rock.html</w:t>
        </w:r>
      </w:hyperlink>
    </w:p>
    <w:p w14:paraId="6D59A264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22B7BDCF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t>The Age, Melbourne (3 Dec)</w:t>
      </w:r>
    </w:p>
    <w:p w14:paraId="7DF96A37" w14:textId="77777777" w:rsidR="007F4AB8" w:rsidRPr="006D1D76" w:rsidRDefault="007F4AB8" w:rsidP="006D1D76">
      <w:pPr>
        <w:pStyle w:val="Paragrafoelenco"/>
        <w:rPr>
          <w:rFonts w:eastAsia="Times New Roman" w:cs="Times New Roman"/>
          <w:lang w:val="en-US" w:eastAsia="en-US"/>
        </w:rPr>
      </w:pPr>
      <w:r w:rsidRPr="006D1D76">
        <w:rPr>
          <w:rFonts w:eastAsia="ＭＳ 明朝" w:cs="Times New Roman"/>
          <w:lang w:val="en-US" w:eastAsia="en-US"/>
        </w:rPr>
        <w:fldChar w:fldCharType="begin"/>
      </w:r>
      <w:r w:rsidRPr="006D1D76">
        <w:rPr>
          <w:rFonts w:eastAsia="ＭＳ 明朝" w:cs="Times New Roman"/>
          <w:lang w:val="en-US" w:eastAsia="en-US"/>
        </w:rPr>
        <w:instrText xml:space="preserve"> HYPERLINK "http://www.theage.com.au/technology/sci-tech/planned-journey-to-the-mantle-of-the-earth-will-break-records-20151203-glel8i.html" \t "_blank" </w:instrText>
      </w:r>
      <w:r w:rsidRPr="006D1D76">
        <w:rPr>
          <w:rFonts w:eastAsia="ＭＳ 明朝" w:cs="Times New Roman"/>
          <w:lang w:val="en-US" w:eastAsia="en-US"/>
        </w:rPr>
        <w:fldChar w:fldCharType="separate"/>
      </w:r>
      <w:r w:rsidRPr="006D1D76">
        <w:rPr>
          <w:rFonts w:eastAsia="Times New Roman" w:cs="Times New Roman"/>
          <w:color w:val="0000FF"/>
          <w:u w:val="single"/>
          <w:lang w:val="en-US" w:eastAsia="en-US"/>
        </w:rPr>
        <w:t>http://www.theage.com.au/technology/sci-tech/planned-journey-to-the-mantle-of-the-earth-will-break-records-20151203-glel8i.html</w:t>
      </w:r>
      <w:r w:rsidRPr="006D1D76">
        <w:rPr>
          <w:rFonts w:eastAsia="Times New Roman" w:cs="Times New Roman"/>
          <w:color w:val="0000FF"/>
          <w:u w:val="single"/>
          <w:lang w:val="en-US" w:eastAsia="en-US"/>
        </w:rPr>
        <w:fldChar w:fldCharType="end"/>
      </w:r>
    </w:p>
    <w:p w14:paraId="646CACC6" w14:textId="77777777" w:rsidR="007F4AB8" w:rsidRPr="006175AD" w:rsidRDefault="007F4AB8" w:rsidP="007F4AB8">
      <w:pPr>
        <w:rPr>
          <w:rFonts w:eastAsia="ＭＳ 明朝" w:cs="Times New Roman"/>
          <w:lang w:val="en-US" w:eastAsia="en-US"/>
        </w:rPr>
      </w:pPr>
    </w:p>
    <w:p w14:paraId="382D1E3E" w14:textId="77777777" w:rsidR="007F4AB8" w:rsidRPr="006D1D76" w:rsidRDefault="007F4AB8" w:rsidP="006D1D76">
      <w:pPr>
        <w:pStyle w:val="Paragrafoelenco"/>
        <w:numPr>
          <w:ilvl w:val="0"/>
          <w:numId w:val="1"/>
        </w:numPr>
        <w:rPr>
          <w:rFonts w:eastAsia="ＭＳ 明朝" w:cs="Times New Roman"/>
          <w:lang w:val="en-US" w:eastAsia="en-US"/>
        </w:rPr>
      </w:pPr>
      <w:proofErr w:type="spellStart"/>
      <w:r w:rsidRPr="006D1D76">
        <w:rPr>
          <w:rFonts w:eastAsia="ＭＳ 明朝" w:cs="Times New Roman"/>
          <w:lang w:val="en-US" w:eastAsia="en-US"/>
        </w:rPr>
        <w:t>Gizmodo</w:t>
      </w:r>
      <w:proofErr w:type="spellEnd"/>
      <w:r w:rsidRPr="006D1D76">
        <w:rPr>
          <w:rFonts w:eastAsia="ＭＳ 明朝" w:cs="Times New Roman"/>
          <w:lang w:val="en-US" w:eastAsia="en-US"/>
        </w:rPr>
        <w:t xml:space="preserve"> (4 Dec)</w:t>
      </w:r>
    </w:p>
    <w:bookmarkStart w:id="0" w:name="_GoBack"/>
    <w:bookmarkEnd w:id="0"/>
    <w:p w14:paraId="35EE0318" w14:textId="77777777" w:rsidR="007F4AB8" w:rsidRPr="006D1D76" w:rsidRDefault="006D1D76" w:rsidP="006D1D76">
      <w:pPr>
        <w:pStyle w:val="Paragrafoelenco"/>
        <w:rPr>
          <w:rFonts w:eastAsia="ＭＳ 明朝" w:cs="Times New Roman"/>
          <w:lang w:val="en-US" w:eastAsia="en-US"/>
        </w:rPr>
      </w:pPr>
      <w:r>
        <w:fldChar w:fldCharType="begin"/>
      </w:r>
      <w:r>
        <w:instrText xml:space="preserve"> HYPERLINK "http://gizmodo</w:instrText>
      </w:r>
      <w:r>
        <w:instrText xml:space="preserve">.com/humans-are-once-again-attempting-to-reach-earths-mantle-1746388432" </w:instrText>
      </w:r>
      <w:r>
        <w:fldChar w:fldCharType="separate"/>
      </w:r>
      <w:r w:rsidR="007F4AB8" w:rsidRPr="006D1D76">
        <w:rPr>
          <w:rFonts w:eastAsia="ＭＳ 明朝" w:cs="Times New Roman"/>
          <w:color w:val="0000FF"/>
          <w:u w:val="single"/>
          <w:lang w:val="en-US" w:eastAsia="en-US"/>
        </w:rPr>
        <w:t>http://gizmodo.com/humans-are-once-again-attempting-to-reach-earths-mantle-1746388432</w:t>
      </w:r>
      <w:r w:rsidRPr="006D1D76">
        <w:rPr>
          <w:rFonts w:eastAsia="ＭＳ 明朝" w:cs="Times New Roman"/>
          <w:color w:val="0000FF"/>
          <w:u w:val="single"/>
          <w:lang w:val="en-US" w:eastAsia="en-US"/>
        </w:rPr>
        <w:fldChar w:fldCharType="end"/>
      </w:r>
      <w:r w:rsidR="007F4AB8" w:rsidRPr="006D1D76">
        <w:rPr>
          <w:rFonts w:eastAsia="ＭＳ 明朝" w:cs="Times New Roman"/>
          <w:lang w:val="en-US" w:eastAsia="en-US"/>
        </w:rPr>
        <w:t xml:space="preserve"> </w:t>
      </w:r>
    </w:p>
    <w:p w14:paraId="06F99001" w14:textId="77777777" w:rsidR="00E82444" w:rsidRPr="006175AD" w:rsidRDefault="00E82444"/>
    <w:sectPr w:rsidR="00E82444" w:rsidRPr="006175AD" w:rsidSect="000829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ACD"/>
    <w:multiLevelType w:val="hybridMultilevel"/>
    <w:tmpl w:val="0DE42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8"/>
    <w:rsid w:val="000829F0"/>
    <w:rsid w:val="006175AD"/>
    <w:rsid w:val="006D1D76"/>
    <w:rsid w:val="007F4AB8"/>
    <w:rsid w:val="00E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8B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AB8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AB8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xtbigfuture.com/2015/12/researchers-hope-to-drill-through-crust.html" TargetMode="External"/><Relationship Id="rId12" Type="http://schemas.openxmlformats.org/officeDocument/2006/relationships/hyperlink" Target="http://finance.yahoo.com/news/starting-week-scientists-attempt-drill-212156427.html" TargetMode="External"/><Relationship Id="rId13" Type="http://schemas.openxmlformats.org/officeDocument/2006/relationships/hyperlink" Target="http://www.express.co.uk/news/science/623518/Fears-scientists-fracking-volcanic-sea-bed-trigger-mega-earthquake" TargetMode="External"/><Relationship Id="rId14" Type="http://schemas.openxmlformats.org/officeDocument/2006/relationships/hyperlink" Target="http://www.iflscience.com/journey-centre-earth-begins" TargetMode="External"/><Relationship Id="rId15" Type="http://schemas.openxmlformats.org/officeDocument/2006/relationships/hyperlink" Target="http://www.ibtimes.com.au/scientists-enter-earths-mantle-first-time-1488723" TargetMode="External"/><Relationship Id="rId16" Type="http://schemas.openxmlformats.org/officeDocument/2006/relationships/hyperlink" Target="http://www.dailymail.co.uk/sciencetech/article-3342572/Is-life-hidden-Earth-s-mantle-Mission-drill-planet-s-crust-search-samples-super-hot-rock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m/news/science-environment-34967750" TargetMode="External"/><Relationship Id="rId7" Type="http://schemas.openxmlformats.org/officeDocument/2006/relationships/hyperlink" Target="http://www.bbc.co.uk/programmes/p039jtt7" TargetMode="External"/><Relationship Id="rId8" Type="http://schemas.openxmlformats.org/officeDocument/2006/relationships/hyperlink" Target="http://www.nature.com/news/quest-to-drill-into-earth-s-mantle-restarts-1.18921" TargetMode="External"/><Relationship Id="rId9" Type="http://schemas.openxmlformats.org/officeDocument/2006/relationships/hyperlink" Target="http://www.huffingtonpost.co.uk/2015/12/01/scientists-plan-world-record-drilling-attempt-to-go-deeper-into-the-earths-crust-than-ever-before_n_8686536.html" TargetMode="External"/><Relationship Id="rId10" Type="http://schemas.openxmlformats.org/officeDocument/2006/relationships/hyperlink" Target="http://www.thereveillenwu.com/2015/12/01/environmental-sciences-bid-to-drill-deep-inside-eart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Macintosh Word</Application>
  <DocSecurity>0</DocSecurity>
  <Lines>21</Lines>
  <Paragraphs>5</Paragraphs>
  <ScaleCrop>false</ScaleCrop>
  <Company>unipv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unipv</dc:creator>
  <cp:keywords/>
  <dc:description/>
  <cp:lastModifiedBy>cdc unipv</cp:lastModifiedBy>
  <cp:revision>3</cp:revision>
  <dcterms:created xsi:type="dcterms:W3CDTF">2016-01-07T12:34:00Z</dcterms:created>
  <dcterms:modified xsi:type="dcterms:W3CDTF">2016-01-07T12:43:00Z</dcterms:modified>
</cp:coreProperties>
</file>